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B0" w:rsidRDefault="007F07B0" w:rsidP="0061508D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z w:val="26"/>
          <w:szCs w:val="26"/>
        </w:rPr>
      </w:pPr>
    </w:p>
    <w:p w:rsidR="00712205" w:rsidRDefault="00712205" w:rsidP="0071220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491" w:rsidRDefault="00BA1491" w:rsidP="007122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205" w:rsidRPr="0050157B" w:rsidRDefault="00712205" w:rsidP="007122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57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BA1491" w:rsidRDefault="00BA1491" w:rsidP="00712205">
      <w:pPr>
        <w:pStyle w:val="1"/>
        <w:rPr>
          <w:rFonts w:ascii="Times New Roman" w:hAnsi="Times New Roman" w:cs="Times New Roman"/>
        </w:rPr>
      </w:pPr>
    </w:p>
    <w:p w:rsidR="00712205" w:rsidRPr="0050157B" w:rsidRDefault="00712205" w:rsidP="00712205">
      <w:pPr>
        <w:pStyle w:val="1"/>
        <w:rPr>
          <w:rFonts w:ascii="Times New Roman" w:hAnsi="Times New Roman" w:cs="Times New Roman"/>
        </w:rPr>
      </w:pPr>
      <w:r w:rsidRPr="0050157B">
        <w:rPr>
          <w:rFonts w:ascii="Times New Roman" w:hAnsi="Times New Roman" w:cs="Times New Roman"/>
        </w:rPr>
        <w:t>Р А С П О Р Я Ж Е Н И Е</w:t>
      </w:r>
    </w:p>
    <w:p w:rsidR="00712205" w:rsidRPr="0050157B" w:rsidRDefault="00712205" w:rsidP="00712205">
      <w:pPr>
        <w:rPr>
          <w:rFonts w:ascii="Times New Roman" w:hAnsi="Times New Roman" w:cs="Times New Roman"/>
        </w:rPr>
      </w:pPr>
    </w:p>
    <w:p w:rsidR="00712205" w:rsidRPr="0050157B" w:rsidRDefault="00712205" w:rsidP="007122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57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5015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0157B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015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50157B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674D5A" w:rsidRPr="0065721A" w:rsidRDefault="00674D5A" w:rsidP="0061508D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E854C4" w:rsidRPr="0065721A" w:rsidRDefault="00E854C4" w:rsidP="00BB0EF7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65721A">
        <w:rPr>
          <w:rStyle w:val="4"/>
          <w:rFonts w:ascii="Times New Roman" w:hAnsi="Times New Roman" w:cs="Times New Roman"/>
          <w:color w:val="000000"/>
          <w:sz w:val="28"/>
          <w:szCs w:val="28"/>
        </w:rPr>
        <w:t>Об утверждении плана работы</w:t>
      </w:r>
    </w:p>
    <w:p w:rsidR="00E854C4" w:rsidRPr="0065721A" w:rsidRDefault="00E854C4" w:rsidP="00BB0EF7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65721A">
        <w:rPr>
          <w:rStyle w:val="4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E854C4" w:rsidRPr="0065721A" w:rsidRDefault="00E854C4" w:rsidP="00BB0EF7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65721A">
        <w:rPr>
          <w:rStyle w:val="4"/>
          <w:rFonts w:ascii="Times New Roman" w:hAnsi="Times New Roman" w:cs="Times New Roman"/>
          <w:color w:val="000000"/>
          <w:sz w:val="28"/>
          <w:szCs w:val="28"/>
        </w:rPr>
        <w:t>образования «Краснинский район»</w:t>
      </w:r>
    </w:p>
    <w:p w:rsidR="00E854C4" w:rsidRPr="0065721A" w:rsidRDefault="00E854C4" w:rsidP="00BB0EF7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65721A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</w:p>
    <w:p w:rsidR="00E854C4" w:rsidRPr="0065721A" w:rsidRDefault="00E854C4" w:rsidP="00BB0EF7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E854C4" w:rsidRPr="0065721A" w:rsidRDefault="00E854C4" w:rsidP="00BB0EF7">
      <w:pPr>
        <w:pStyle w:val="ConsPlusTitle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E854C4" w:rsidRPr="0065721A" w:rsidRDefault="00E854C4" w:rsidP="00BB0EF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5721A">
        <w:rPr>
          <w:rFonts w:ascii="Times New Roman" w:hAnsi="Times New Roman" w:cs="Times New Roman"/>
          <w:sz w:val="28"/>
          <w:szCs w:val="28"/>
          <w:lang w:eastAsia="ar-SA"/>
        </w:rPr>
        <w:t>В соответствии с Уставом муниципального образования «Краснинский район» Смоленской области:</w:t>
      </w:r>
    </w:p>
    <w:p w:rsidR="00E854C4" w:rsidRPr="0065721A" w:rsidRDefault="00E854C4" w:rsidP="004854FD">
      <w:pPr>
        <w:pStyle w:val="ConsPlusTitle"/>
        <w:ind w:firstLine="708"/>
        <w:jc w:val="both"/>
        <w:rPr>
          <w:rStyle w:val="BodyTextChar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5721A">
        <w:rPr>
          <w:rStyle w:val="BodyTextChar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Утвердить план работы Администрации муниципального образования «Краснинский р</w:t>
      </w:r>
      <w:r w:rsidR="00A91D14">
        <w:rPr>
          <w:rStyle w:val="BodyTextChar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айон» Смоленской области на 2023</w:t>
      </w:r>
      <w:r w:rsidRPr="0065721A">
        <w:rPr>
          <w:rStyle w:val="BodyTextChar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год, согласно приложению.</w:t>
      </w:r>
    </w:p>
    <w:p w:rsidR="00E854C4" w:rsidRPr="0065721A" w:rsidRDefault="00E854C4" w:rsidP="00402AD1">
      <w:pPr>
        <w:pStyle w:val="ConsPlusTitle"/>
        <w:tabs>
          <w:tab w:val="left" w:pos="993"/>
        </w:tabs>
        <w:ind w:firstLine="708"/>
        <w:jc w:val="both"/>
        <w:rPr>
          <w:rStyle w:val="BodyTextChar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5721A">
        <w:rPr>
          <w:rStyle w:val="BodyTextChar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2.Начальникам структурных подразделений Администрации муниципального образования «Краснинский район» Смоленской области осуществлять работу структурных подразделений в соответстви</w:t>
      </w:r>
      <w:r w:rsidR="0065721A">
        <w:rPr>
          <w:rStyle w:val="BodyTextChar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с возложенными полномочиями и</w:t>
      </w:r>
      <w:r w:rsidRPr="0065721A">
        <w:rPr>
          <w:rStyle w:val="BodyTextChar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утвержденными планами работ по структурным подразделениям</w:t>
      </w:r>
      <w:r w:rsidR="002C7491" w:rsidRPr="0065721A">
        <w:rPr>
          <w:rStyle w:val="BodyTextChar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Администрации муниципального образования «Краснинский район» Смоленской области</w:t>
      </w:r>
      <w:r w:rsidRPr="0065721A">
        <w:rPr>
          <w:rStyle w:val="BodyTextChar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E854C4" w:rsidRPr="0065721A" w:rsidRDefault="00E854C4" w:rsidP="009B32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54C4" w:rsidRPr="0065721A" w:rsidRDefault="00E854C4" w:rsidP="009B32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54C4" w:rsidRPr="0065721A" w:rsidRDefault="00E854C4" w:rsidP="009B32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7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54C4" w:rsidRPr="0065721A" w:rsidRDefault="00E854C4" w:rsidP="007D6862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721A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E854C4" w:rsidRPr="0065721A" w:rsidRDefault="00E854C4" w:rsidP="007D6862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21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 w:rsidRPr="0065721A">
        <w:rPr>
          <w:rFonts w:ascii="Times New Roman" w:hAnsi="Times New Roman" w:cs="Times New Roman"/>
          <w:b/>
          <w:bCs/>
          <w:sz w:val="28"/>
          <w:szCs w:val="28"/>
        </w:rPr>
        <w:t>С.В. Архипенков</w:t>
      </w:r>
    </w:p>
    <w:p w:rsidR="00E854C4" w:rsidRPr="001D216A" w:rsidRDefault="00E854C4">
      <w:pPr>
        <w:rPr>
          <w:rFonts w:ascii="Times New Roman" w:hAnsi="Times New Roman" w:cs="Times New Roman"/>
          <w:sz w:val="28"/>
          <w:szCs w:val="28"/>
        </w:rPr>
      </w:pPr>
    </w:p>
    <w:p w:rsidR="00E854C4" w:rsidRPr="00FA4587" w:rsidRDefault="00E854C4">
      <w:pPr>
        <w:rPr>
          <w:rFonts w:ascii="Times New Roman" w:hAnsi="Times New Roman" w:cs="Times New Roman"/>
          <w:sz w:val="25"/>
          <w:szCs w:val="25"/>
        </w:rPr>
      </w:pPr>
    </w:p>
    <w:p w:rsidR="00E854C4" w:rsidRPr="00A55589" w:rsidRDefault="00E854C4">
      <w:pPr>
        <w:rPr>
          <w:rFonts w:ascii="Times New Roman" w:hAnsi="Times New Roman" w:cs="Times New Roman"/>
          <w:sz w:val="28"/>
          <w:szCs w:val="28"/>
        </w:rPr>
      </w:pPr>
    </w:p>
    <w:p w:rsidR="00E854C4" w:rsidRDefault="00E854C4">
      <w:pPr>
        <w:rPr>
          <w:rFonts w:ascii="Times New Roman" w:hAnsi="Times New Roman" w:cs="Times New Roman"/>
        </w:rPr>
      </w:pPr>
    </w:p>
    <w:p w:rsidR="00E854C4" w:rsidRDefault="00E854C4">
      <w:pPr>
        <w:rPr>
          <w:rFonts w:ascii="Times New Roman" w:hAnsi="Times New Roman" w:cs="Times New Roman"/>
        </w:rPr>
      </w:pPr>
    </w:p>
    <w:p w:rsidR="00E854C4" w:rsidRDefault="00E854C4">
      <w:pPr>
        <w:rPr>
          <w:rFonts w:ascii="Times New Roman" w:hAnsi="Times New Roman" w:cs="Times New Roman"/>
        </w:rPr>
      </w:pPr>
    </w:p>
    <w:p w:rsidR="00E854C4" w:rsidRDefault="00E854C4">
      <w:pPr>
        <w:rPr>
          <w:rFonts w:ascii="Times New Roman" w:hAnsi="Times New Roman" w:cs="Times New Roman"/>
        </w:rPr>
      </w:pPr>
    </w:p>
    <w:p w:rsidR="00BA1491" w:rsidRDefault="00BA1491">
      <w:pPr>
        <w:rPr>
          <w:rFonts w:ascii="Times New Roman" w:hAnsi="Times New Roman" w:cs="Times New Roman"/>
        </w:rPr>
        <w:sectPr w:rsidR="00BA1491" w:rsidSect="00BA14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668B7" w:rsidRPr="002668B7" w:rsidRDefault="002668B7" w:rsidP="00266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668B7" w:rsidRDefault="002668B7" w:rsidP="00266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8B7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                      </w:t>
      </w:r>
    </w:p>
    <w:p w:rsidR="002668B7" w:rsidRPr="002668B7" w:rsidRDefault="002668B7" w:rsidP="00266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8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668B7" w:rsidRPr="002668B7" w:rsidRDefault="002668B7" w:rsidP="00266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8B7">
        <w:rPr>
          <w:rFonts w:ascii="Times New Roman" w:hAnsi="Times New Roman" w:cs="Times New Roman"/>
          <w:sz w:val="24"/>
          <w:szCs w:val="24"/>
        </w:rPr>
        <w:t xml:space="preserve">                  «Краснинский район»</w:t>
      </w:r>
    </w:p>
    <w:p w:rsidR="002668B7" w:rsidRPr="002668B7" w:rsidRDefault="002668B7" w:rsidP="00266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8B7">
        <w:rPr>
          <w:rFonts w:ascii="Times New Roman" w:hAnsi="Times New Roman" w:cs="Times New Roman"/>
          <w:sz w:val="24"/>
          <w:szCs w:val="24"/>
        </w:rPr>
        <w:t xml:space="preserve">                   Смоленской области </w:t>
      </w:r>
    </w:p>
    <w:p w:rsidR="002668B7" w:rsidRPr="0068322B" w:rsidRDefault="002668B7" w:rsidP="0068322B">
      <w:pPr>
        <w:pStyle w:val="3"/>
        <w:spacing w:after="0"/>
        <w:ind w:left="0" w:hanging="306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68B7">
        <w:rPr>
          <w:rFonts w:ascii="Times New Roman" w:hAnsi="Times New Roman" w:cs="Times New Roman"/>
          <w:sz w:val="24"/>
          <w:szCs w:val="24"/>
        </w:rPr>
        <w:tab/>
      </w:r>
      <w:r w:rsidRPr="002668B7">
        <w:rPr>
          <w:rFonts w:ascii="Times New Roman" w:hAnsi="Times New Roman" w:cs="Times New Roman"/>
          <w:sz w:val="24"/>
          <w:szCs w:val="24"/>
        </w:rPr>
        <w:tab/>
      </w:r>
      <w:r w:rsidRPr="002668B7">
        <w:rPr>
          <w:rFonts w:ascii="Times New Roman" w:hAnsi="Times New Roman" w:cs="Times New Roman"/>
          <w:sz w:val="24"/>
          <w:szCs w:val="24"/>
        </w:rPr>
        <w:tab/>
      </w:r>
      <w:r w:rsidRPr="002668B7">
        <w:rPr>
          <w:rFonts w:ascii="Times New Roman" w:hAnsi="Times New Roman" w:cs="Times New Roman"/>
          <w:sz w:val="24"/>
          <w:szCs w:val="24"/>
        </w:rPr>
        <w:tab/>
        <w:t xml:space="preserve">                      от </w:t>
      </w:r>
      <w:r w:rsidR="00712205">
        <w:rPr>
          <w:rFonts w:ascii="Times New Roman" w:hAnsi="Times New Roman" w:cs="Times New Roman"/>
          <w:sz w:val="24"/>
          <w:szCs w:val="24"/>
          <w:u w:val="single"/>
        </w:rPr>
        <w:t>16.01.2023</w:t>
      </w:r>
      <w:r w:rsidRPr="002668B7">
        <w:rPr>
          <w:rFonts w:ascii="Times New Roman" w:hAnsi="Times New Roman" w:cs="Times New Roman"/>
          <w:sz w:val="24"/>
          <w:szCs w:val="24"/>
        </w:rPr>
        <w:t xml:space="preserve"> № </w:t>
      </w:r>
      <w:r w:rsidR="00712205">
        <w:rPr>
          <w:rFonts w:ascii="Times New Roman" w:hAnsi="Times New Roman" w:cs="Times New Roman"/>
          <w:sz w:val="24"/>
          <w:szCs w:val="24"/>
          <w:u w:val="single"/>
        </w:rPr>
        <w:t>19-р</w:t>
      </w:r>
    </w:p>
    <w:p w:rsidR="002668B7" w:rsidRDefault="002668B7" w:rsidP="00F51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8B7" w:rsidRDefault="002668B7" w:rsidP="00F51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4C4" w:rsidRPr="006854D7" w:rsidRDefault="00E854C4" w:rsidP="00F51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4D7">
        <w:rPr>
          <w:rFonts w:ascii="Times New Roman" w:hAnsi="Times New Roman" w:cs="Times New Roman"/>
          <w:bCs/>
          <w:sz w:val="28"/>
          <w:szCs w:val="28"/>
        </w:rPr>
        <w:t>ПЛАН</w:t>
      </w:r>
      <w:r w:rsidRPr="006854D7">
        <w:rPr>
          <w:rFonts w:ascii="Times New Roman" w:hAnsi="Times New Roman" w:cs="Times New Roman"/>
          <w:sz w:val="28"/>
          <w:szCs w:val="28"/>
        </w:rPr>
        <w:br/>
      </w:r>
      <w:r w:rsidRPr="006854D7">
        <w:rPr>
          <w:rFonts w:ascii="Times New Roman" w:hAnsi="Times New Roman" w:cs="Times New Roman"/>
          <w:bCs/>
          <w:sz w:val="28"/>
          <w:szCs w:val="28"/>
        </w:rPr>
        <w:t xml:space="preserve">работы Администрации муниципального образования </w:t>
      </w:r>
    </w:p>
    <w:p w:rsidR="00E854C4" w:rsidRPr="006854D7" w:rsidRDefault="00E854C4" w:rsidP="00F51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4D7">
        <w:rPr>
          <w:rFonts w:ascii="Times New Roman" w:hAnsi="Times New Roman" w:cs="Times New Roman"/>
          <w:bCs/>
          <w:sz w:val="28"/>
          <w:szCs w:val="28"/>
        </w:rPr>
        <w:t xml:space="preserve">«Краснинский район» Смоленской области </w:t>
      </w:r>
    </w:p>
    <w:p w:rsidR="00E854C4" w:rsidRPr="006854D7" w:rsidRDefault="002674F6" w:rsidP="00F51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2023</w:t>
      </w:r>
      <w:r w:rsidR="00E854C4" w:rsidRPr="006854D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854C4" w:rsidRDefault="00E854C4" w:rsidP="00F51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84"/>
        <w:gridCol w:w="6309"/>
        <w:gridCol w:w="2103"/>
        <w:gridCol w:w="4322"/>
        <w:gridCol w:w="1678"/>
      </w:tblGrid>
      <w:tr w:rsidR="00E854C4" w:rsidRPr="006854D7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6854D7" w:rsidRDefault="00E854C4">
            <w:pPr>
              <w:spacing w:before="100" w:beforeAutospacing="1" w:after="100" w:afterAutospacing="1" w:line="240" w:lineRule="auto"/>
              <w:ind w:left="587" w:hanging="5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6854D7" w:rsidRDefault="00E854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6854D7" w:rsidRDefault="00E854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6854D7" w:rsidRDefault="00E854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6854D7" w:rsidRDefault="00E854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4C4" w:rsidRPr="006854D7" w:rsidTr="00F51CAA">
        <w:trPr>
          <w:tblCellSpacing w:w="0" w:type="dxa"/>
          <w:jc w:val="center"/>
        </w:trPr>
        <w:tc>
          <w:tcPr>
            <w:tcW w:w="1509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6854D7" w:rsidRDefault="00E854C4">
            <w:pPr>
              <w:spacing w:before="100" w:beforeAutospacing="1" w:after="100" w:afterAutospacing="1" w:line="240" w:lineRule="auto"/>
              <w:ind w:left="587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Администрации муниципального образования «Краснинский р</w:t>
            </w:r>
            <w:r w:rsidR="00495197">
              <w:rPr>
                <w:rFonts w:ascii="Times New Roman" w:hAnsi="Times New Roman" w:cs="Times New Roman"/>
                <w:sz w:val="24"/>
                <w:szCs w:val="24"/>
              </w:rPr>
              <w:t xml:space="preserve">айон» </w:t>
            </w:r>
            <w:r w:rsidR="002674F6">
              <w:rPr>
                <w:rFonts w:ascii="Times New Roman" w:hAnsi="Times New Roman" w:cs="Times New Roman"/>
                <w:sz w:val="24"/>
                <w:szCs w:val="24"/>
              </w:rPr>
              <w:t>Смоленской области на 202</w:t>
            </w:r>
            <w:r w:rsidR="00CB1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A91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</w:t>
            </w:r>
            <w:r w:rsidR="00D837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делами, начальники отделов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закона от 06.10.2003 года № 131-ФЗ «Об общих принципах организации местного самоуправления в РФ» на территории муниципального образования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</w:t>
            </w:r>
            <w:r w:rsidR="00D837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закона от 27 июля 2010 года № 210-ФЗ «Об организации предоставления государственных и муниципальных услуг» на территории муниципального образования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</w:t>
            </w:r>
            <w:r w:rsidR="00D837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9A7B10">
              <w:rPr>
                <w:rFonts w:ascii="Times New Roman" w:hAnsi="Times New Roman" w:cs="Times New Roman"/>
                <w:sz w:val="24"/>
                <w:szCs w:val="24"/>
              </w:rPr>
              <w:t>ция Федерального закона от 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.2002 года № 67-ФЗ «Об основных гарантиях избирательных прав и права на участие в референдуме граждан Российской Федерации» на территории муниципального образования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управляющий делами, структурные подразделения Администрации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закона от 20.08.2004 года № 113-ФЗ «О присяжных заседателях федеральных судов общей юрисдикции в Российской Федерации» на территории муниципального образования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3841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по решению вопросов местного значения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</w:t>
            </w:r>
            <w:r w:rsidR="00D837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600097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приема граждан по личным вопросам, работа с обращениями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заместители Главы муниципального образования, управляющий делами, начальники отделов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600097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организации проверки достоверности представленных сведений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495197">
              <w:rPr>
                <w:rFonts w:ascii="Times New Roman" w:hAnsi="Times New Roman" w:cs="Times New Roman"/>
                <w:sz w:val="24"/>
                <w:szCs w:val="24"/>
              </w:rPr>
              <w:t>яющий делами, главный специалист сектора кадровой и организационной работы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600097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противодействию коррупции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заместители Главы муниципального образования, управляющий делами, начальники отделов</w:t>
            </w:r>
            <w:r w:rsidR="00DE7254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сектора кадровой и организационной работы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600097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при Главе муниципального образования  с начальниками структурных, руководителями организаций, осуществляющими деятельность на территории муниципального образования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заместители Главы муниципального образования, управляющий делами, начальники отделов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600097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официального сайта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600097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85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Краснинской районной Думы, подготовка проектов решений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заместители Главы муниципального образования, управляющий делами, начальники отделов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RPr="006854D7" w:rsidTr="00F51CAA">
        <w:trPr>
          <w:tblCellSpacing w:w="0" w:type="dxa"/>
          <w:jc w:val="center"/>
        </w:trPr>
        <w:tc>
          <w:tcPr>
            <w:tcW w:w="1509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6854D7" w:rsidRDefault="00E854C4">
            <w:pPr>
              <w:spacing w:before="100" w:beforeAutospacing="1" w:after="100" w:afterAutospacing="1" w:line="240" w:lineRule="auto"/>
              <w:ind w:left="587" w:hanging="5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 w:rsidP="00980C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для утверждения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Думу бюджета му</w:t>
            </w:r>
            <w:r w:rsidR="00674D5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9A7B10">
              <w:rPr>
                <w:rFonts w:ascii="Times New Roman" w:hAnsi="Times New Roman" w:cs="Times New Roman"/>
                <w:sz w:val="24"/>
                <w:szCs w:val="24"/>
              </w:rPr>
              <w:t>образования на 202</w:t>
            </w:r>
            <w:r w:rsidR="00980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финансовое управление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отчета по бюджету муниципального образования на заседании  К</w:t>
            </w:r>
            <w:r w:rsidR="009A7B10">
              <w:rPr>
                <w:rFonts w:ascii="Times New Roman" w:hAnsi="Times New Roman" w:cs="Times New Roman"/>
                <w:sz w:val="24"/>
                <w:szCs w:val="24"/>
              </w:rPr>
              <w:t>раснинской районной Думы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980C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E854C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финансовое управление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и отчет об исполнении бюджета муниципального образования за 1-4 кварталы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финансовое управление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муниципального образования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финансовое управление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программ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заместители Главы муниципального образования, управляющий делами, начальники отделов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RPr="006854D7" w:rsidTr="00F51CAA">
        <w:trPr>
          <w:tblCellSpacing w:w="0" w:type="dxa"/>
          <w:jc w:val="center"/>
        </w:trPr>
        <w:tc>
          <w:tcPr>
            <w:tcW w:w="1509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6854D7" w:rsidRDefault="00E854C4">
            <w:pPr>
              <w:spacing w:before="100" w:beforeAutospacing="1" w:after="100" w:afterAutospacing="1" w:line="240" w:lineRule="auto"/>
              <w:ind w:left="587" w:hanging="5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муниципальной собственностью</w:t>
            </w: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комплексного развития и муниципального имущества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с арендаторов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комплексного развития и муниципального имущества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RPr="006854D7" w:rsidTr="00F51CAA">
        <w:trPr>
          <w:tblCellSpacing w:w="0" w:type="dxa"/>
          <w:jc w:val="center"/>
        </w:trPr>
        <w:tc>
          <w:tcPr>
            <w:tcW w:w="1509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6854D7" w:rsidRDefault="005F64E5">
            <w:pPr>
              <w:spacing w:before="100" w:beforeAutospacing="1" w:after="100" w:afterAutospacing="1" w:line="240" w:lineRule="auto"/>
              <w:ind w:left="587" w:hanging="5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по содержанию и развитию объектов жизнедеятельности</w:t>
            </w: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содержанием дорог местного значения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строительства,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хозяйства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развитие инженерных сооружений, объектов жизнеобеспечения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и строительства, отдел городского хозяйства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RPr="006854D7" w:rsidTr="00F51CAA">
        <w:trPr>
          <w:tblCellSpacing w:w="0" w:type="dxa"/>
          <w:jc w:val="center"/>
        </w:trPr>
        <w:tc>
          <w:tcPr>
            <w:tcW w:w="1509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6854D7" w:rsidRDefault="00E854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 ликвидация чрезвычайных ситуаций</w:t>
            </w: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и реализация мероприятий по вопросам ГО и ЧС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D837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007F7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854C4">
              <w:rPr>
                <w:rFonts w:ascii="Times New Roman" w:hAnsi="Times New Roman" w:cs="Times New Roman"/>
                <w:sz w:val="24"/>
                <w:szCs w:val="24"/>
              </w:rPr>
              <w:t>пециалист по ГО и ЧС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6D" w:rsidRPr="00611B6D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611B6D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611B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611B6D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антитеррористической защищенности объектов жизнедеятельности населения и  по обеспечению антитеррористической безопасности мест с массовым пребыванием граждан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611B6D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611B6D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07BBD">
              <w:rPr>
                <w:rFonts w:ascii="Times New Roman" w:hAnsi="Times New Roman" w:cs="Times New Roman"/>
                <w:sz w:val="24"/>
                <w:szCs w:val="24"/>
              </w:rPr>
              <w:t>еститель Главы муниципального образования</w:t>
            </w:r>
            <w:r w:rsidRPr="00611B6D"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отдел образования, отдел городского хозяйства, </w:t>
            </w:r>
            <w:r w:rsidR="00407BBD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1B6D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611B6D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C4" w:rsidRPr="006854D7" w:rsidTr="00F51CAA">
        <w:trPr>
          <w:tblCellSpacing w:w="0" w:type="dxa"/>
          <w:jc w:val="center"/>
        </w:trPr>
        <w:tc>
          <w:tcPr>
            <w:tcW w:w="1509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6854D7" w:rsidRDefault="00E854C4">
            <w:pPr>
              <w:spacing w:before="100" w:beforeAutospacing="1" w:after="100" w:afterAutospacing="1" w:line="240" w:lineRule="auto"/>
              <w:ind w:left="587" w:hanging="5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досуга</w:t>
            </w:r>
          </w:p>
        </w:tc>
      </w:tr>
      <w:tr w:rsidR="00E854C4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9D2B4C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4C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ортивных мероприятий</w:t>
            </w:r>
            <w:r w:rsidRPr="009D2B4C">
              <w:rPr>
                <w:rFonts w:ascii="Times New Roman" w:hAnsi="Times New Roman" w:cs="Times New Roman"/>
                <w:sz w:val="24"/>
                <w:szCs w:val="24"/>
              </w:rPr>
              <w:t>: Проводы зимы, День Победы, День защиты детей, День пожилого человека, Новогодние праздники  и др.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</w:t>
            </w:r>
            <w:r w:rsidR="0023520F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культуры, отдел образования, отдел городского хозяйства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46" w:rsidRPr="006854D7" w:rsidTr="00F51CAA">
        <w:trPr>
          <w:tblCellSpacing w:w="0" w:type="dxa"/>
          <w:jc w:val="center"/>
        </w:trPr>
        <w:tc>
          <w:tcPr>
            <w:tcW w:w="1509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6854D7" w:rsidRDefault="00E854C4">
            <w:pPr>
              <w:spacing w:before="100" w:beforeAutospacing="1" w:after="100" w:afterAutospacing="1" w:line="240" w:lineRule="auto"/>
              <w:ind w:left="587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комиссий</w:t>
            </w:r>
          </w:p>
        </w:tc>
      </w:tr>
      <w:tr w:rsidR="004B2846" w:rsidRPr="004B2846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B0447A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4C4" w:rsidRPr="004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Комиссия по определению стажа муниципальной службы лицам, замещающим выборные должн</w:t>
            </w:r>
            <w:r w:rsidR="00285632">
              <w:rPr>
                <w:rFonts w:ascii="Times New Roman" w:hAnsi="Times New Roman" w:cs="Times New Roman"/>
                <w:sz w:val="24"/>
                <w:szCs w:val="24"/>
              </w:rPr>
              <w:t>ости, муниципальной должности муниципальной службы  </w:t>
            </w: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и рассмотрению заявлений о назначении пенсии за выслугу лет.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46" w:rsidRPr="004B2846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B0447A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4C4" w:rsidRPr="004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07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федеральной целевой прог</w:t>
            </w:r>
            <w:r w:rsidR="00633DBC">
              <w:rPr>
                <w:rFonts w:ascii="Times New Roman" w:hAnsi="Times New Roman" w:cs="Times New Roman"/>
                <w:sz w:val="24"/>
                <w:szCs w:val="24"/>
              </w:rPr>
              <w:t>раммы «Жилище»</w:t>
            </w: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муниципального образования </w:t>
            </w:r>
          </w:p>
          <w:p w:rsidR="00E854C4" w:rsidRPr="004B2846" w:rsidRDefault="00E854C4" w:rsidP="0007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 xml:space="preserve">«Краснинский район» Смоленской области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46" w:rsidRPr="004B2846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B0447A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4C4" w:rsidRPr="004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реализации Программы Смоленской области по оказанию содействия </w:t>
            </w:r>
            <w:r w:rsidRPr="004B28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добровольному переселению в Российскую Федерацию соотечественников, проживающих за рубежом, на территории муниципального образования «Краснинский район» Смоленской области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46" w:rsidRPr="004B2846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B0447A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54C4" w:rsidRPr="004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Призывная комиссия муниципального образования «Краснинский район» Смоленской области по мобилизации граждан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46" w:rsidRPr="004B2846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B0447A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4C4" w:rsidRPr="004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муниципального образования «Краснинский район» Смоленской области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46" w:rsidRPr="004B2846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B0447A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54C4" w:rsidRPr="004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муниципальном образовании «Краснинский район» Смоленской области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46" w:rsidRPr="004B2846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B0447A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54C4" w:rsidRPr="004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 в муниципальном образовании «Краснинский район» Смоленской области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46" w:rsidRPr="004B2846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B0447A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4C4" w:rsidRPr="004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в муниципальном образовании «Краснинский район» Смоленской области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46" w:rsidRPr="004B2846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B0447A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4C4" w:rsidRPr="004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при Администрации муниципального образования «Краснинский район» Смоленской области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46" w:rsidRPr="004B2846" w:rsidTr="0065721A">
        <w:trPr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B0447A">
            <w:pPr>
              <w:spacing w:before="100" w:beforeAutospacing="1" w:after="100" w:afterAutospacing="1" w:line="240" w:lineRule="auto"/>
              <w:ind w:left="587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4C4" w:rsidRPr="004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 xml:space="preserve">Штаб  по координации деятельности  народной дружины муниципального образования «Краснинский район» Смоленской области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54C4" w:rsidRPr="004B2846" w:rsidRDefault="00E854C4" w:rsidP="002D1D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846">
              <w:rPr>
                <w:rFonts w:ascii="Times New Roman" w:hAnsi="Times New Roman" w:cs="Times New Roman"/>
                <w:sz w:val="24"/>
                <w:szCs w:val="24"/>
              </w:rPr>
              <w:t>Председатель штаба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4C4" w:rsidRPr="004B2846" w:rsidRDefault="00E854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4C4" w:rsidRPr="00F815E4" w:rsidRDefault="00E854C4" w:rsidP="00F51CAA">
      <w:pPr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sectPr w:rsidR="00E854C4" w:rsidRPr="00F815E4" w:rsidSect="00F51CA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11C52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1">
    <w:nsid w:val="0AC2610A"/>
    <w:multiLevelType w:val="hybridMultilevel"/>
    <w:tmpl w:val="E91A3780"/>
    <w:lvl w:ilvl="0" w:tplc="46CA17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87B6F"/>
    <w:multiLevelType w:val="hybridMultilevel"/>
    <w:tmpl w:val="1E8E9E6C"/>
    <w:lvl w:ilvl="0" w:tplc="F52EABD2">
      <w:start w:val="1"/>
      <w:numFmt w:val="decimal"/>
      <w:lvlText w:val="%1."/>
      <w:lvlJc w:val="left"/>
      <w:pPr>
        <w:ind w:left="1743" w:hanging="103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F57A7A"/>
    <w:multiLevelType w:val="hybridMultilevel"/>
    <w:tmpl w:val="06CE7C0E"/>
    <w:lvl w:ilvl="0" w:tplc="5920B70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142226"/>
    <w:multiLevelType w:val="multilevel"/>
    <w:tmpl w:val="411C52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5">
    <w:nsid w:val="4F5C4B2E"/>
    <w:multiLevelType w:val="hybridMultilevel"/>
    <w:tmpl w:val="07ACC182"/>
    <w:lvl w:ilvl="0" w:tplc="65AAC9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08D"/>
    <w:rsid w:val="00007F74"/>
    <w:rsid w:val="00022FA0"/>
    <w:rsid w:val="00033EC2"/>
    <w:rsid w:val="00070D7A"/>
    <w:rsid w:val="00082D0B"/>
    <w:rsid w:val="000A09A6"/>
    <w:rsid w:val="000B783A"/>
    <w:rsid w:val="000D4D65"/>
    <w:rsid w:val="000F42C0"/>
    <w:rsid w:val="00112152"/>
    <w:rsid w:val="001128C4"/>
    <w:rsid w:val="001139C6"/>
    <w:rsid w:val="00115D76"/>
    <w:rsid w:val="0011779A"/>
    <w:rsid w:val="00126D03"/>
    <w:rsid w:val="00154E51"/>
    <w:rsid w:val="00185E9E"/>
    <w:rsid w:val="001913E8"/>
    <w:rsid w:val="001A49AE"/>
    <w:rsid w:val="001C51AF"/>
    <w:rsid w:val="001C5730"/>
    <w:rsid w:val="001D216A"/>
    <w:rsid w:val="001D4092"/>
    <w:rsid w:val="00201801"/>
    <w:rsid w:val="0020202B"/>
    <w:rsid w:val="00204044"/>
    <w:rsid w:val="002056F2"/>
    <w:rsid w:val="00212A8B"/>
    <w:rsid w:val="002200E4"/>
    <w:rsid w:val="0023520F"/>
    <w:rsid w:val="00240BED"/>
    <w:rsid w:val="00253E0E"/>
    <w:rsid w:val="0026389C"/>
    <w:rsid w:val="002668B7"/>
    <w:rsid w:val="002674F6"/>
    <w:rsid w:val="002777F6"/>
    <w:rsid w:val="00285632"/>
    <w:rsid w:val="0028789B"/>
    <w:rsid w:val="002A40CE"/>
    <w:rsid w:val="002C7491"/>
    <w:rsid w:val="002D1D2A"/>
    <w:rsid w:val="002E6413"/>
    <w:rsid w:val="002E7003"/>
    <w:rsid w:val="00303710"/>
    <w:rsid w:val="00306DDE"/>
    <w:rsid w:val="0030778F"/>
    <w:rsid w:val="00310CC6"/>
    <w:rsid w:val="003169A9"/>
    <w:rsid w:val="0032363D"/>
    <w:rsid w:val="00332BB5"/>
    <w:rsid w:val="00341B0F"/>
    <w:rsid w:val="00384195"/>
    <w:rsid w:val="003A1331"/>
    <w:rsid w:val="003B4011"/>
    <w:rsid w:val="003B5AF9"/>
    <w:rsid w:val="003D1D3E"/>
    <w:rsid w:val="00402239"/>
    <w:rsid w:val="00402AD1"/>
    <w:rsid w:val="00407BBD"/>
    <w:rsid w:val="004172C2"/>
    <w:rsid w:val="0043253A"/>
    <w:rsid w:val="00461FCD"/>
    <w:rsid w:val="00462AF3"/>
    <w:rsid w:val="004854FD"/>
    <w:rsid w:val="00495197"/>
    <w:rsid w:val="004B2846"/>
    <w:rsid w:val="004B47C7"/>
    <w:rsid w:val="0050748D"/>
    <w:rsid w:val="00512C6D"/>
    <w:rsid w:val="00535F6D"/>
    <w:rsid w:val="00537896"/>
    <w:rsid w:val="00556546"/>
    <w:rsid w:val="005640E2"/>
    <w:rsid w:val="00566E28"/>
    <w:rsid w:val="005905AE"/>
    <w:rsid w:val="00595D95"/>
    <w:rsid w:val="005B1107"/>
    <w:rsid w:val="005B4BE9"/>
    <w:rsid w:val="005B59B4"/>
    <w:rsid w:val="005C3794"/>
    <w:rsid w:val="005E4EF1"/>
    <w:rsid w:val="005F64E5"/>
    <w:rsid w:val="00600097"/>
    <w:rsid w:val="00607B7F"/>
    <w:rsid w:val="00611B6D"/>
    <w:rsid w:val="0061508D"/>
    <w:rsid w:val="00616764"/>
    <w:rsid w:val="00620AE4"/>
    <w:rsid w:val="00630DDA"/>
    <w:rsid w:val="00633DBC"/>
    <w:rsid w:val="00634319"/>
    <w:rsid w:val="0065189C"/>
    <w:rsid w:val="00654277"/>
    <w:rsid w:val="0065721A"/>
    <w:rsid w:val="00674D5A"/>
    <w:rsid w:val="0068322B"/>
    <w:rsid w:val="006854D7"/>
    <w:rsid w:val="006B6A7C"/>
    <w:rsid w:val="006C64D9"/>
    <w:rsid w:val="006F4D80"/>
    <w:rsid w:val="00712205"/>
    <w:rsid w:val="00745AB9"/>
    <w:rsid w:val="00745FA6"/>
    <w:rsid w:val="00784991"/>
    <w:rsid w:val="007B7A0B"/>
    <w:rsid w:val="007D6862"/>
    <w:rsid w:val="007E54FD"/>
    <w:rsid w:val="007F07B0"/>
    <w:rsid w:val="0080210E"/>
    <w:rsid w:val="00804AAC"/>
    <w:rsid w:val="00806F96"/>
    <w:rsid w:val="0084440A"/>
    <w:rsid w:val="00862AC7"/>
    <w:rsid w:val="0088370A"/>
    <w:rsid w:val="008A547F"/>
    <w:rsid w:val="008C75B7"/>
    <w:rsid w:val="00927EC0"/>
    <w:rsid w:val="00955EBF"/>
    <w:rsid w:val="00974A98"/>
    <w:rsid w:val="00980717"/>
    <w:rsid w:val="00980C4B"/>
    <w:rsid w:val="00982F41"/>
    <w:rsid w:val="00986397"/>
    <w:rsid w:val="009944B2"/>
    <w:rsid w:val="00997AA0"/>
    <w:rsid w:val="009A0C99"/>
    <w:rsid w:val="009A7B10"/>
    <w:rsid w:val="009B1192"/>
    <w:rsid w:val="009B321A"/>
    <w:rsid w:val="009C1150"/>
    <w:rsid w:val="009D2B4C"/>
    <w:rsid w:val="009F5EB8"/>
    <w:rsid w:val="00A2574C"/>
    <w:rsid w:val="00A30922"/>
    <w:rsid w:val="00A55589"/>
    <w:rsid w:val="00A57A96"/>
    <w:rsid w:val="00A7682D"/>
    <w:rsid w:val="00A80666"/>
    <w:rsid w:val="00A85788"/>
    <w:rsid w:val="00A91D14"/>
    <w:rsid w:val="00A9752D"/>
    <w:rsid w:val="00AC32BB"/>
    <w:rsid w:val="00B01225"/>
    <w:rsid w:val="00B0447A"/>
    <w:rsid w:val="00B131F0"/>
    <w:rsid w:val="00B23A58"/>
    <w:rsid w:val="00B41959"/>
    <w:rsid w:val="00B65BB7"/>
    <w:rsid w:val="00BA1491"/>
    <w:rsid w:val="00BA681F"/>
    <w:rsid w:val="00BB0EF7"/>
    <w:rsid w:val="00BB6618"/>
    <w:rsid w:val="00BC191A"/>
    <w:rsid w:val="00BC556A"/>
    <w:rsid w:val="00BF1296"/>
    <w:rsid w:val="00BF6D13"/>
    <w:rsid w:val="00C03165"/>
    <w:rsid w:val="00C15FF2"/>
    <w:rsid w:val="00C32AD9"/>
    <w:rsid w:val="00C70033"/>
    <w:rsid w:val="00C863BC"/>
    <w:rsid w:val="00C93624"/>
    <w:rsid w:val="00C9702E"/>
    <w:rsid w:val="00CA0731"/>
    <w:rsid w:val="00CA4B12"/>
    <w:rsid w:val="00CB1A36"/>
    <w:rsid w:val="00CB6BFE"/>
    <w:rsid w:val="00CD40CC"/>
    <w:rsid w:val="00D16D58"/>
    <w:rsid w:val="00D24A3C"/>
    <w:rsid w:val="00D6039E"/>
    <w:rsid w:val="00D72549"/>
    <w:rsid w:val="00D7390D"/>
    <w:rsid w:val="00D74520"/>
    <w:rsid w:val="00D7641F"/>
    <w:rsid w:val="00D83717"/>
    <w:rsid w:val="00DA0F60"/>
    <w:rsid w:val="00DC4F7B"/>
    <w:rsid w:val="00DE2934"/>
    <w:rsid w:val="00DE7254"/>
    <w:rsid w:val="00DF4513"/>
    <w:rsid w:val="00E61E8D"/>
    <w:rsid w:val="00E735C5"/>
    <w:rsid w:val="00E854C4"/>
    <w:rsid w:val="00E91570"/>
    <w:rsid w:val="00EA044F"/>
    <w:rsid w:val="00EA5A61"/>
    <w:rsid w:val="00EC3F8E"/>
    <w:rsid w:val="00ED7F1F"/>
    <w:rsid w:val="00EE2E11"/>
    <w:rsid w:val="00EE4E45"/>
    <w:rsid w:val="00EF757D"/>
    <w:rsid w:val="00F25E98"/>
    <w:rsid w:val="00F274C5"/>
    <w:rsid w:val="00F467C2"/>
    <w:rsid w:val="00F5172D"/>
    <w:rsid w:val="00F51CAA"/>
    <w:rsid w:val="00F62557"/>
    <w:rsid w:val="00F7082B"/>
    <w:rsid w:val="00F75C19"/>
    <w:rsid w:val="00F815E4"/>
    <w:rsid w:val="00F82515"/>
    <w:rsid w:val="00F87C6B"/>
    <w:rsid w:val="00F87EEC"/>
    <w:rsid w:val="00FA4587"/>
    <w:rsid w:val="00FB3281"/>
    <w:rsid w:val="00FE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B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974A98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7C2"/>
    <w:rPr>
      <w:rFonts w:ascii="Cambria" w:hAnsi="Cambria" w:cs="Cambria"/>
      <w:b/>
      <w:bCs/>
      <w:kern w:val="32"/>
      <w:sz w:val="32"/>
      <w:szCs w:val="32"/>
    </w:rPr>
  </w:style>
  <w:style w:type="character" w:customStyle="1" w:styleId="4">
    <w:name w:val="Основной текст (4)_"/>
    <w:basedOn w:val="a0"/>
    <w:link w:val="40"/>
    <w:uiPriority w:val="99"/>
    <w:locked/>
    <w:rsid w:val="0061508D"/>
    <w:rPr>
      <w:b/>
      <w:bCs/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1508D"/>
    <w:pPr>
      <w:widowControl w:val="0"/>
      <w:shd w:val="clear" w:color="auto" w:fill="FFFFFF"/>
      <w:spacing w:before="660" w:after="540" w:line="307" w:lineRule="exact"/>
    </w:pPr>
    <w:rPr>
      <w:b/>
      <w:bCs/>
      <w:spacing w:val="6"/>
      <w:sz w:val="23"/>
      <w:szCs w:val="23"/>
    </w:rPr>
  </w:style>
  <w:style w:type="paragraph" w:customStyle="1" w:styleId="ConsPlusTitle">
    <w:name w:val="ConsPlusTitle"/>
    <w:uiPriority w:val="99"/>
    <w:rsid w:val="0061508D"/>
    <w:pPr>
      <w:widowControl w:val="0"/>
      <w:autoSpaceDE w:val="0"/>
      <w:autoSpaceDN w:val="0"/>
    </w:pPr>
    <w:rPr>
      <w:rFonts w:cs="Calibri"/>
      <w:b/>
      <w:bCs/>
    </w:rPr>
  </w:style>
  <w:style w:type="character" w:customStyle="1" w:styleId="BodyTextChar">
    <w:name w:val="Body Text Char"/>
    <w:uiPriority w:val="99"/>
    <w:locked/>
    <w:rsid w:val="0061508D"/>
    <w:rPr>
      <w:spacing w:val="4"/>
      <w:sz w:val="23"/>
      <w:szCs w:val="23"/>
      <w:shd w:val="clear" w:color="auto" w:fill="FFFFFF"/>
    </w:rPr>
  </w:style>
  <w:style w:type="paragraph" w:styleId="a3">
    <w:name w:val="Body Text"/>
    <w:basedOn w:val="a"/>
    <w:link w:val="a4"/>
    <w:uiPriority w:val="99"/>
    <w:rsid w:val="0061508D"/>
    <w:pPr>
      <w:widowControl w:val="0"/>
      <w:shd w:val="clear" w:color="auto" w:fill="FFFFFF"/>
      <w:spacing w:before="540" w:after="0" w:line="298" w:lineRule="exact"/>
      <w:ind w:firstLine="700"/>
      <w:jc w:val="both"/>
    </w:pPr>
    <w:rPr>
      <w:spacing w:val="4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C1150"/>
  </w:style>
  <w:style w:type="character" w:customStyle="1" w:styleId="11">
    <w:name w:val="Основной текст Знак1"/>
    <w:basedOn w:val="a0"/>
    <w:uiPriority w:val="99"/>
    <w:semiHidden/>
    <w:rsid w:val="0061508D"/>
  </w:style>
  <w:style w:type="paragraph" w:customStyle="1" w:styleId="ConsPlusNormal">
    <w:name w:val="ConsPlusNormal"/>
    <w:uiPriority w:val="99"/>
    <w:rsid w:val="0032363D"/>
    <w:pPr>
      <w:widowControl w:val="0"/>
      <w:autoSpaceDE w:val="0"/>
      <w:autoSpaceDN w:val="0"/>
    </w:pPr>
    <w:rPr>
      <w:rFonts w:cs="Calibri"/>
    </w:rPr>
  </w:style>
  <w:style w:type="paragraph" w:styleId="a5">
    <w:name w:val="List Paragraph"/>
    <w:basedOn w:val="a"/>
    <w:uiPriority w:val="99"/>
    <w:qFormat/>
    <w:rsid w:val="00C70033"/>
    <w:pPr>
      <w:ind w:left="720"/>
    </w:pPr>
  </w:style>
  <w:style w:type="paragraph" w:styleId="a6">
    <w:name w:val="Balloon Text"/>
    <w:basedOn w:val="a"/>
    <w:link w:val="a7"/>
    <w:uiPriority w:val="99"/>
    <w:semiHidden/>
    <w:rsid w:val="0065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5427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1C51AF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62AF3"/>
    <w:rPr>
      <w:sz w:val="16"/>
      <w:szCs w:val="16"/>
    </w:rPr>
  </w:style>
  <w:style w:type="character" w:customStyle="1" w:styleId="a8">
    <w:name w:val="Основной текст_"/>
    <w:basedOn w:val="a0"/>
    <w:uiPriority w:val="99"/>
    <w:rsid w:val="00070D7A"/>
    <w:rPr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работы</vt:lpstr>
    </vt:vector>
  </TitlesOfParts>
  <Company>*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работы</dc:title>
  <dc:creator>Анюта</dc:creator>
  <cp:lastModifiedBy>User</cp:lastModifiedBy>
  <cp:revision>2</cp:revision>
  <cp:lastPrinted>2023-01-17T08:08:00Z</cp:lastPrinted>
  <dcterms:created xsi:type="dcterms:W3CDTF">2023-01-18T06:13:00Z</dcterms:created>
  <dcterms:modified xsi:type="dcterms:W3CDTF">2023-01-18T06:13:00Z</dcterms:modified>
</cp:coreProperties>
</file>