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1D" w:rsidRPr="0002659E" w:rsidRDefault="00BD4A1D" w:rsidP="00BD4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BD4A1D" w:rsidRDefault="00BD4A1D" w:rsidP="00BD4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1D" w:rsidRDefault="00BD4A1D" w:rsidP="00BD4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 и членов их семей</w:t>
      </w:r>
    </w:p>
    <w:p w:rsidR="00BD4A1D" w:rsidRPr="00666403" w:rsidRDefault="00BD4A1D" w:rsidP="00BD4A1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Финансового управления </w:t>
      </w:r>
      <w:r w:rsidRPr="00666403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«</w:t>
      </w:r>
      <w:proofErr w:type="spellStart"/>
      <w:r w:rsidRPr="00666403">
        <w:rPr>
          <w:rFonts w:ascii="Times New Roman" w:hAnsi="Times New Roman" w:cs="Times New Roman"/>
          <w:sz w:val="24"/>
          <w:szCs w:val="24"/>
          <w:u w:val="single"/>
        </w:rPr>
        <w:t>Краснинский</w:t>
      </w:r>
      <w:proofErr w:type="spellEnd"/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</w:t>
      </w:r>
    </w:p>
    <w:p w:rsidR="00BD4A1D" w:rsidRPr="0002659E" w:rsidRDefault="00BD4A1D" w:rsidP="00BD4A1D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BD4A1D" w:rsidRPr="0002659E" w:rsidRDefault="00BD4A1D" w:rsidP="00BD4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г. по 31 декабря 2021</w:t>
      </w:r>
      <w:r w:rsidRPr="000265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4A1D" w:rsidRPr="0002659E" w:rsidRDefault="00BD4A1D" w:rsidP="00BD4A1D">
      <w:pPr>
        <w:rPr>
          <w:rFonts w:ascii="Times New Roman" w:hAnsi="Times New Roman"/>
          <w:sz w:val="24"/>
          <w:szCs w:val="24"/>
        </w:rPr>
      </w:pPr>
    </w:p>
    <w:tbl>
      <w:tblPr>
        <w:tblW w:w="162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867"/>
        <w:gridCol w:w="1276"/>
        <w:gridCol w:w="1129"/>
        <w:gridCol w:w="1422"/>
        <w:gridCol w:w="1134"/>
        <w:gridCol w:w="1190"/>
        <w:gridCol w:w="15"/>
        <w:gridCol w:w="1114"/>
        <w:gridCol w:w="15"/>
        <w:gridCol w:w="1125"/>
        <w:gridCol w:w="15"/>
        <w:gridCol w:w="1181"/>
        <w:gridCol w:w="15"/>
        <w:gridCol w:w="1544"/>
        <w:gridCol w:w="15"/>
        <w:gridCol w:w="1262"/>
        <w:gridCol w:w="15"/>
        <w:gridCol w:w="1402"/>
        <w:gridCol w:w="15"/>
      </w:tblGrid>
      <w:tr w:rsidR="00BD4A1D" w:rsidRPr="0002659E" w:rsidTr="00C13665">
        <w:tc>
          <w:tcPr>
            <w:tcW w:w="544" w:type="dxa"/>
            <w:vMerge w:val="restart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90" w:type="dxa"/>
            <w:gridSpan w:val="5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65" w:type="dxa"/>
            <w:gridSpan w:val="6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7" w:type="dxa"/>
            <w:gridSpan w:val="2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303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gridSpan w:val="2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D4A1D" w:rsidRPr="0002659E" w:rsidTr="00C13665">
        <w:trPr>
          <w:gridAfter w:val="1"/>
          <w:wAfter w:w="15" w:type="dxa"/>
        </w:trPr>
        <w:tc>
          <w:tcPr>
            <w:tcW w:w="544" w:type="dxa"/>
            <w:vMerge/>
          </w:tcPr>
          <w:p w:rsidR="00BD4A1D" w:rsidRPr="0002659E" w:rsidRDefault="00BD4A1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BD4A1D" w:rsidRPr="0002659E" w:rsidRDefault="00BD4A1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A1D" w:rsidRPr="0002659E" w:rsidRDefault="00BD4A1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2" w:type="dxa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0" w:type="dxa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gridSpan w:val="2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  <w:gridSpan w:val="2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6" w:type="dxa"/>
            <w:gridSpan w:val="2"/>
          </w:tcPr>
          <w:p w:rsidR="00BD4A1D" w:rsidRPr="0002659E" w:rsidRDefault="00BD4A1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BD4A1D" w:rsidRPr="0002659E" w:rsidRDefault="00BD4A1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BD4A1D" w:rsidRPr="0002659E" w:rsidRDefault="00BD4A1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A1D" w:rsidRPr="0002659E" w:rsidRDefault="00BD4A1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69" w:rsidRPr="00001958" w:rsidTr="00C13665">
        <w:tc>
          <w:tcPr>
            <w:tcW w:w="544" w:type="dxa"/>
            <w:vMerge w:val="restart"/>
          </w:tcPr>
          <w:p w:rsidR="00D36C69" w:rsidRPr="00001958" w:rsidRDefault="00D36C69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  <w:vMerge w:val="restart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58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1276" w:type="dxa"/>
            <w:vMerge w:val="restart"/>
          </w:tcPr>
          <w:p w:rsidR="00D36C69" w:rsidRPr="00001958" w:rsidRDefault="00D36C69" w:rsidP="00BD4A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Начальник Финансового управления</w:t>
            </w:r>
          </w:p>
        </w:tc>
        <w:tc>
          <w:tcPr>
            <w:tcW w:w="1129" w:type="dxa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 w:rsidR="00C13665"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 w:rsidR="00C13665"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1391,0</w:t>
            </w:r>
          </w:p>
        </w:tc>
        <w:tc>
          <w:tcPr>
            <w:tcW w:w="1205" w:type="dxa"/>
            <w:gridSpan w:val="2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392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1958">
              <w:rPr>
                <w:rFonts w:ascii="Times New Roman" w:hAnsi="Times New Roman" w:cs="Times New Roman"/>
                <w:sz w:val="20"/>
              </w:rPr>
              <w:t>882,95</w:t>
            </w:r>
          </w:p>
        </w:tc>
        <w:tc>
          <w:tcPr>
            <w:tcW w:w="1417" w:type="dxa"/>
            <w:gridSpan w:val="2"/>
            <w:vMerge w:val="restart"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6C69" w:rsidRPr="00001958" w:rsidTr="00C13665">
        <w:tc>
          <w:tcPr>
            <w:tcW w:w="544" w:type="dxa"/>
            <w:vMerge/>
          </w:tcPr>
          <w:p w:rsidR="00D36C69" w:rsidRPr="00001958" w:rsidRDefault="00D36C69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D36C69" w:rsidRPr="00001958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57,3</w:t>
            </w:r>
          </w:p>
        </w:tc>
        <w:tc>
          <w:tcPr>
            <w:tcW w:w="1205" w:type="dxa"/>
            <w:gridSpan w:val="2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C69" w:rsidRPr="00001958" w:rsidTr="00C13665">
        <w:tc>
          <w:tcPr>
            <w:tcW w:w="544" w:type="dxa"/>
            <w:vMerge w:val="restart"/>
          </w:tcPr>
          <w:p w:rsidR="00D36C69" w:rsidRPr="00001958" w:rsidRDefault="00D36C69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7" w:type="dxa"/>
            <w:vMerge w:val="restart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</w:t>
            </w:r>
          </w:p>
        </w:tc>
        <w:tc>
          <w:tcPr>
            <w:tcW w:w="1276" w:type="dxa"/>
            <w:vMerge w:val="restart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129" w:type="dxa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D36C69" w:rsidRPr="00001958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1467</w:t>
            </w:r>
            <w:r w:rsidRPr="0000195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05" w:type="dxa"/>
            <w:gridSpan w:val="2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36C69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  <w:r w:rsidRPr="00694DFB">
              <w:rPr>
                <w:rFonts w:ascii="Times New Roman" w:hAnsi="Times New Roman" w:cs="Times New Roman"/>
                <w:sz w:val="20"/>
              </w:rPr>
              <w:t>:</w:t>
            </w:r>
          </w:p>
          <w:p w:rsidR="00D36C69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палио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уйкенд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D36C69" w:rsidRPr="001D7112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палио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634 537,03</w:t>
            </w:r>
          </w:p>
        </w:tc>
        <w:tc>
          <w:tcPr>
            <w:tcW w:w="1417" w:type="dxa"/>
            <w:gridSpan w:val="2"/>
            <w:vMerge w:val="restart"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6C69" w:rsidRPr="00001958" w:rsidTr="00C13665">
        <w:tc>
          <w:tcPr>
            <w:tcW w:w="544" w:type="dxa"/>
            <w:vMerge/>
          </w:tcPr>
          <w:p w:rsidR="00D36C69" w:rsidRPr="00001958" w:rsidRDefault="00D36C69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D36C69" w:rsidRPr="00001958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D36C69" w:rsidRPr="00001958" w:rsidRDefault="00D36C69" w:rsidP="001D71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01958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5" w:type="dxa"/>
            <w:gridSpan w:val="2"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95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D36C69" w:rsidRPr="00001958" w:rsidRDefault="00D36C6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36C69" w:rsidRPr="00001958" w:rsidRDefault="00D36C69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7112" w:rsidRPr="00001958" w:rsidTr="00C13665">
        <w:tc>
          <w:tcPr>
            <w:tcW w:w="544" w:type="dxa"/>
          </w:tcPr>
          <w:p w:rsidR="001D7112" w:rsidRPr="00001958" w:rsidRDefault="001D7112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1D7112" w:rsidRPr="00001958" w:rsidRDefault="001D7112" w:rsidP="001D71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1205" w:type="dxa"/>
            <w:gridSpan w:val="2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196" w:type="dxa"/>
            <w:gridSpan w:val="2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1D7112" w:rsidRPr="001D7112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1D7112" w:rsidRPr="00001958" w:rsidRDefault="001D7112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1D7112" w:rsidRPr="00001958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D7112" w:rsidRPr="00001958" w:rsidTr="00C13665">
        <w:tc>
          <w:tcPr>
            <w:tcW w:w="544" w:type="dxa"/>
          </w:tcPr>
          <w:p w:rsidR="001D7112" w:rsidRPr="00001958" w:rsidRDefault="001D7112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1205" w:type="dxa"/>
            <w:gridSpan w:val="2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196" w:type="dxa"/>
            <w:gridSpan w:val="2"/>
          </w:tcPr>
          <w:p w:rsidR="001D7112" w:rsidRPr="00001958" w:rsidRDefault="001D7112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1D7112" w:rsidRPr="001D7112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1D7112" w:rsidRPr="00001958" w:rsidRDefault="001D7112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1D7112" w:rsidRPr="00001958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c>
          <w:tcPr>
            <w:tcW w:w="544" w:type="dxa"/>
            <w:vMerge w:val="restart"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  <w:tc>
          <w:tcPr>
            <w:tcW w:w="1276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бюджетного отдела</w:t>
            </w:r>
          </w:p>
        </w:tc>
        <w:tc>
          <w:tcPr>
            <w:tcW w:w="1129" w:type="dxa"/>
            <w:vMerge w:val="restart"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196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3F6777" w:rsidRP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373 911,70</w:t>
            </w:r>
          </w:p>
        </w:tc>
        <w:tc>
          <w:tcPr>
            <w:tcW w:w="1417" w:type="dxa"/>
            <w:gridSpan w:val="2"/>
            <w:vMerge w:val="restart"/>
          </w:tcPr>
          <w:p w:rsidR="003F6777" w:rsidRPr="00703A2E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196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777" w:rsidRPr="0002659E" w:rsidTr="00C13665">
        <w:tc>
          <w:tcPr>
            <w:tcW w:w="544" w:type="dxa"/>
            <w:vMerge w:val="restart"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3F6777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205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1196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3F6777" w:rsidRPr="00F56130" w:rsidRDefault="003F6777" w:rsidP="00F561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ФОРД Фокус</w:t>
            </w:r>
          </w:p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Грузовые автомобили</w:t>
            </w:r>
            <w:r w:rsidRPr="005A0733">
              <w:rPr>
                <w:rFonts w:ascii="Times New Roman" w:hAnsi="Times New Roman" w:cs="Times New Roman"/>
                <w:sz w:val="20"/>
              </w:rPr>
              <w:t>:</w:t>
            </w:r>
          </w:p>
          <w:p w:rsidR="003F6777" w:rsidRPr="00D36C69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SCANIA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 xml:space="preserve"> 546100,</w:t>
            </w:r>
          </w:p>
          <w:p w:rsidR="003F6777" w:rsidRPr="00D36C69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ИВЕКО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AS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 xml:space="preserve"> 440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</w:p>
          <w:p w:rsidR="003F6777" w:rsidRPr="00D36C69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Полуприцепы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  <w:p w:rsidR="003F6777" w:rsidRPr="00D36C69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SCHMITZ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SPR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>24,</w:t>
            </w:r>
          </w:p>
          <w:p w:rsidR="003F6777" w:rsidRPr="00D36C69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KRONE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SDR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>27,</w:t>
            </w:r>
          </w:p>
          <w:p w:rsidR="003F6777" w:rsidRPr="00D36C69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SCHMITZ</w:t>
            </w:r>
            <w:r w:rsidRPr="00D36C6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S01</w:t>
            </w:r>
          </w:p>
        </w:tc>
        <w:tc>
          <w:tcPr>
            <w:tcW w:w="1277" w:type="dxa"/>
            <w:gridSpan w:val="2"/>
            <w:vMerge w:val="restart"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238 917,06</w:t>
            </w:r>
          </w:p>
        </w:tc>
        <w:tc>
          <w:tcPr>
            <w:tcW w:w="1417" w:type="dxa"/>
            <w:gridSpan w:val="2"/>
            <w:vMerge w:val="restart"/>
          </w:tcPr>
          <w:p w:rsidR="003F6777" w:rsidRPr="00703A2E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rPr>
          <w:trHeight w:val="276"/>
        </w:trPr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vMerge w:val="restart"/>
          </w:tcPr>
          <w:p w:rsidR="003F6777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1205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3F6777" w:rsidRPr="00F56130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777" w:rsidRPr="00F56130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3F6777" w:rsidRPr="00F56130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Pr="00F56130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F56130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F6777" w:rsidRPr="0002659E" w:rsidTr="00C13665">
        <w:tc>
          <w:tcPr>
            <w:tcW w:w="544" w:type="dxa"/>
            <w:vMerge w:val="restart"/>
          </w:tcPr>
          <w:p w:rsidR="003F6777" w:rsidRPr="004C372A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7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бюджетного отдела</w:t>
            </w:r>
          </w:p>
        </w:tc>
        <w:tc>
          <w:tcPr>
            <w:tcW w:w="1129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3F6777" w:rsidRPr="00703A2E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873,0</w:t>
            </w:r>
          </w:p>
        </w:tc>
        <w:tc>
          <w:tcPr>
            <w:tcW w:w="1205" w:type="dxa"/>
            <w:gridSpan w:val="2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F6777" w:rsidRP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383 425,05</w:t>
            </w:r>
          </w:p>
        </w:tc>
        <w:tc>
          <w:tcPr>
            <w:tcW w:w="1417" w:type="dxa"/>
            <w:gridSpan w:val="2"/>
            <w:vMerge w:val="restart"/>
          </w:tcPr>
          <w:p w:rsidR="003F6777" w:rsidRPr="00703A2E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3F6777" w:rsidRPr="00703A2E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3100,0</w:t>
            </w:r>
          </w:p>
        </w:tc>
        <w:tc>
          <w:tcPr>
            <w:tcW w:w="1205" w:type="dxa"/>
            <w:gridSpan w:val="2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777" w:rsidRPr="0002659E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3F6777" w:rsidRPr="00703A2E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60,4</w:t>
            </w:r>
          </w:p>
        </w:tc>
        <w:tc>
          <w:tcPr>
            <w:tcW w:w="1205" w:type="dxa"/>
            <w:gridSpan w:val="2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777" w:rsidRPr="0002659E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3F6777" w:rsidRPr="00703A2E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1205" w:type="dxa"/>
            <w:gridSpan w:val="2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777" w:rsidRPr="0002659E" w:rsidTr="00C13665">
        <w:tc>
          <w:tcPr>
            <w:tcW w:w="544" w:type="dxa"/>
            <w:vMerge w:val="restart"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7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76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бухгалтерского учета и отчетности</w:t>
            </w:r>
          </w:p>
        </w:tc>
        <w:tc>
          <w:tcPr>
            <w:tcW w:w="1129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107,0</w:t>
            </w:r>
          </w:p>
        </w:tc>
        <w:tc>
          <w:tcPr>
            <w:tcW w:w="1205" w:type="dxa"/>
            <w:gridSpan w:val="2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F6777" w:rsidRPr="00BD4A1D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Coolray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3F6777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562 345,60</w:t>
            </w:r>
          </w:p>
        </w:tc>
        <w:tc>
          <w:tcPr>
            <w:tcW w:w="1417" w:type="dxa"/>
            <w:gridSpan w:val="2"/>
            <w:vMerge w:val="restart"/>
          </w:tcPr>
          <w:p w:rsidR="003F6777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3F6777" w:rsidRPr="00703A2E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1205" w:type="dxa"/>
            <w:gridSpan w:val="2"/>
          </w:tcPr>
          <w:p w:rsidR="003F6777" w:rsidRPr="00703A2E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3F6777" w:rsidRPr="00BD4A1D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A1D" w:rsidRPr="0002659E" w:rsidTr="00C13665">
        <w:tc>
          <w:tcPr>
            <w:tcW w:w="544" w:type="dxa"/>
          </w:tcPr>
          <w:p w:rsidR="00BD4A1D" w:rsidRPr="0002659E" w:rsidRDefault="00BD4A1D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D4A1D" w:rsidRDefault="00BD4A1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BD4A1D" w:rsidRDefault="00BD4A1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BD4A1D" w:rsidRPr="00703A2E" w:rsidRDefault="00BD4A1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BD4A1D" w:rsidRPr="00703A2E" w:rsidRDefault="00BD4A1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BD4A1D" w:rsidRPr="00703A2E" w:rsidRDefault="00BD4A1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107,0</w:t>
            </w:r>
          </w:p>
        </w:tc>
        <w:tc>
          <w:tcPr>
            <w:tcW w:w="1205" w:type="dxa"/>
            <w:gridSpan w:val="2"/>
          </w:tcPr>
          <w:p w:rsidR="00BD4A1D" w:rsidRPr="00703A2E" w:rsidRDefault="00BD4A1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D4A1D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BD4A1D" w:rsidRDefault="00BD4A1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BD4A1D" w:rsidRDefault="00BD4A1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BD4A1D" w:rsidRPr="00BD4A1D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BD4A1D" w:rsidRDefault="00BD4A1D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  <w:r w:rsidR="003F67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417" w:type="dxa"/>
            <w:gridSpan w:val="2"/>
          </w:tcPr>
          <w:p w:rsidR="00BD4A1D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c>
          <w:tcPr>
            <w:tcW w:w="544" w:type="dxa"/>
            <w:vMerge w:val="restart"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7" w:type="dxa"/>
            <w:vMerge w:val="restart"/>
          </w:tcPr>
          <w:p w:rsidR="003F6777" w:rsidRPr="00694DFB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129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05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F6777" w:rsidRPr="00BD4A1D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3F6777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416 508,87</w:t>
            </w:r>
          </w:p>
        </w:tc>
        <w:tc>
          <w:tcPr>
            <w:tcW w:w="1417" w:type="dxa"/>
            <w:gridSpan w:val="2"/>
            <w:vMerge w:val="restart"/>
          </w:tcPr>
          <w:p w:rsidR="003F6777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1205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3F6777" w:rsidRPr="00BD4A1D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777" w:rsidRPr="0002659E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205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3F6777" w:rsidRPr="00BD4A1D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777" w:rsidRPr="0002659E" w:rsidTr="00C13665">
        <w:tc>
          <w:tcPr>
            <w:tcW w:w="544" w:type="dxa"/>
            <w:vMerge w:val="restart"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F6777" w:rsidRDefault="003F677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3F6777" w:rsidRDefault="003F677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3F6777" w:rsidRDefault="003F677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05" w:type="dxa"/>
            <w:gridSpan w:val="2"/>
          </w:tcPr>
          <w:p w:rsidR="003F6777" w:rsidRDefault="003F677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F6777" w:rsidRPr="00BD4A1D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ЛАДА Гранта</w:t>
            </w:r>
          </w:p>
        </w:tc>
        <w:tc>
          <w:tcPr>
            <w:tcW w:w="1277" w:type="dxa"/>
            <w:gridSpan w:val="2"/>
            <w:vMerge w:val="restart"/>
          </w:tcPr>
          <w:p w:rsidR="003F6777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585 061,36</w:t>
            </w:r>
          </w:p>
        </w:tc>
        <w:tc>
          <w:tcPr>
            <w:tcW w:w="1417" w:type="dxa"/>
            <w:gridSpan w:val="2"/>
            <w:vMerge w:val="restart"/>
          </w:tcPr>
          <w:p w:rsidR="003F6777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F6777" w:rsidRDefault="003F677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3F6777" w:rsidRDefault="003F677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3F6777" w:rsidRDefault="003F677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205" w:type="dxa"/>
            <w:gridSpan w:val="2"/>
          </w:tcPr>
          <w:p w:rsidR="003F6777" w:rsidRDefault="003F677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3F6777" w:rsidRPr="00BD4A1D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4DFB" w:rsidRPr="0002659E" w:rsidTr="00C13665">
        <w:tc>
          <w:tcPr>
            <w:tcW w:w="544" w:type="dxa"/>
          </w:tcPr>
          <w:p w:rsidR="00694DFB" w:rsidRPr="0002659E" w:rsidRDefault="00694DF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DFB" w:rsidRDefault="00694DF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4DFB" w:rsidRDefault="00694DF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94DFB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694DFB" w:rsidRDefault="00694DF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94DFB" w:rsidRDefault="00694DF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694DFB" w:rsidRDefault="00694DF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694DFB" w:rsidRDefault="00694DF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694DFB" w:rsidRDefault="00694DF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196" w:type="dxa"/>
            <w:gridSpan w:val="2"/>
          </w:tcPr>
          <w:p w:rsidR="00694DFB" w:rsidRDefault="00694DF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94DFB" w:rsidRPr="00BD4A1D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694DFB" w:rsidRDefault="00694DFB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694DFB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4DFB" w:rsidRPr="0002659E" w:rsidTr="00C13665">
        <w:tc>
          <w:tcPr>
            <w:tcW w:w="544" w:type="dxa"/>
          </w:tcPr>
          <w:p w:rsidR="00694DFB" w:rsidRPr="0002659E" w:rsidRDefault="00694DFB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DFB" w:rsidRDefault="00694DF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4DFB" w:rsidRDefault="00694DF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94DFB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694DFB" w:rsidRDefault="00694DF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94DFB" w:rsidRDefault="00694DF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694DFB" w:rsidRDefault="00694DF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694DFB" w:rsidRDefault="00694DF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694DFB" w:rsidRDefault="00694DF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196" w:type="dxa"/>
            <w:gridSpan w:val="2"/>
          </w:tcPr>
          <w:p w:rsidR="00694DFB" w:rsidRDefault="00694DF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94DFB" w:rsidRPr="00BD4A1D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694DFB" w:rsidRDefault="00694DFB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694DFB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5F3B" w:rsidRPr="0002659E" w:rsidTr="00C13665">
        <w:tc>
          <w:tcPr>
            <w:tcW w:w="544" w:type="dxa"/>
          </w:tcPr>
          <w:p w:rsidR="00695F3B" w:rsidRPr="0002659E" w:rsidRDefault="00695F3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7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695F3B" w:rsidRDefault="00695F3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отдела бухгалтерского учета и отчетности</w:t>
            </w:r>
          </w:p>
        </w:tc>
        <w:tc>
          <w:tcPr>
            <w:tcW w:w="1129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422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2 доли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общей долевой собственности</w:t>
            </w:r>
          </w:p>
        </w:tc>
        <w:tc>
          <w:tcPr>
            <w:tcW w:w="1134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70,7</w:t>
            </w:r>
          </w:p>
        </w:tc>
        <w:tc>
          <w:tcPr>
            <w:tcW w:w="1205" w:type="dxa"/>
            <w:gridSpan w:val="2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1196" w:type="dxa"/>
            <w:gridSpan w:val="2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95F3B" w:rsidRPr="00BD4A1D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автомобиль ВАЗ 21310</w:t>
            </w:r>
          </w:p>
        </w:tc>
        <w:tc>
          <w:tcPr>
            <w:tcW w:w="1277" w:type="dxa"/>
            <w:gridSpan w:val="2"/>
          </w:tcPr>
          <w:p w:rsidR="00695F3B" w:rsidRDefault="00695F3B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  <w:r w:rsidR="003F67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647,62</w:t>
            </w:r>
          </w:p>
        </w:tc>
        <w:tc>
          <w:tcPr>
            <w:tcW w:w="1417" w:type="dxa"/>
            <w:gridSpan w:val="2"/>
          </w:tcPr>
          <w:p w:rsidR="00695F3B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5F3B" w:rsidRPr="0002659E" w:rsidTr="00C13665">
        <w:tc>
          <w:tcPr>
            <w:tcW w:w="544" w:type="dxa"/>
          </w:tcPr>
          <w:p w:rsidR="00695F3B" w:rsidRPr="0002659E" w:rsidRDefault="00695F3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695F3B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1205" w:type="dxa"/>
            <w:gridSpan w:val="2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96" w:type="dxa"/>
            <w:gridSpan w:val="2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95F3B" w:rsidRPr="00BD4A1D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МАЗДА 6</w:t>
            </w:r>
          </w:p>
        </w:tc>
        <w:tc>
          <w:tcPr>
            <w:tcW w:w="1277" w:type="dxa"/>
            <w:gridSpan w:val="2"/>
          </w:tcPr>
          <w:p w:rsidR="00695F3B" w:rsidRDefault="00695F3B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</w:t>
            </w:r>
            <w:r w:rsidR="003F67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535,79</w:t>
            </w:r>
          </w:p>
        </w:tc>
        <w:tc>
          <w:tcPr>
            <w:tcW w:w="1417" w:type="dxa"/>
            <w:gridSpan w:val="2"/>
          </w:tcPr>
          <w:p w:rsidR="00695F3B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c>
          <w:tcPr>
            <w:tcW w:w="544" w:type="dxa"/>
            <w:vMerge w:val="restart"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3F6777" w:rsidRDefault="003F6777">
            <w:r w:rsidRPr="00D26DB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3F6777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196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3F6777" w:rsidRPr="00BD4A1D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3F6777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</w:tcPr>
          <w:p w:rsidR="003F6777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6777" w:rsidRPr="0002659E" w:rsidTr="00C13665">
        <w:tc>
          <w:tcPr>
            <w:tcW w:w="544" w:type="dxa"/>
            <w:vMerge/>
          </w:tcPr>
          <w:p w:rsidR="003F6777" w:rsidRPr="0002659E" w:rsidRDefault="003F6777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F6777" w:rsidRPr="00D26DB7" w:rsidRDefault="003F6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1196" w:type="dxa"/>
            <w:gridSpan w:val="2"/>
          </w:tcPr>
          <w:p w:rsidR="003F6777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3F6777" w:rsidRPr="00BD4A1D" w:rsidRDefault="003F6777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3F6777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F6777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F3B" w:rsidRPr="0002659E" w:rsidTr="00C13665">
        <w:trPr>
          <w:trHeight w:val="624"/>
        </w:trPr>
        <w:tc>
          <w:tcPr>
            <w:tcW w:w="544" w:type="dxa"/>
          </w:tcPr>
          <w:p w:rsidR="00695F3B" w:rsidRPr="0002659E" w:rsidRDefault="00695F3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5F3B" w:rsidRDefault="00695F3B">
            <w:r w:rsidRPr="00D26DB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95F3B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695F3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695F3B" w:rsidRDefault="00695F3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695F3B" w:rsidRDefault="00695F3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1196" w:type="dxa"/>
            <w:gridSpan w:val="2"/>
          </w:tcPr>
          <w:p w:rsidR="00695F3B" w:rsidRDefault="00695F3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95F3B" w:rsidRPr="00BD4A1D" w:rsidRDefault="003F6777" w:rsidP="003F6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695F3B" w:rsidRDefault="00695F3B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695F3B" w:rsidRPr="00703A2E" w:rsidRDefault="003F6777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5D7A" w:rsidRPr="0002659E" w:rsidTr="00C13665">
        <w:tc>
          <w:tcPr>
            <w:tcW w:w="544" w:type="dxa"/>
            <w:vMerge w:val="restart"/>
          </w:tcPr>
          <w:p w:rsidR="005B5D7A" w:rsidRPr="0002659E" w:rsidRDefault="005B5D7A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7" w:type="dxa"/>
            <w:vMerge w:val="restart"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Е.А.</w:t>
            </w:r>
          </w:p>
        </w:tc>
        <w:tc>
          <w:tcPr>
            <w:tcW w:w="1276" w:type="dxa"/>
            <w:vMerge w:val="restart"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прогнозирования и анализа доходов</w:t>
            </w:r>
          </w:p>
        </w:tc>
        <w:tc>
          <w:tcPr>
            <w:tcW w:w="1129" w:type="dxa"/>
          </w:tcPr>
          <w:p w:rsidR="005B5D7A" w:rsidRPr="00703A2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5B5D7A" w:rsidRPr="00703A2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5B5D7A" w:rsidRPr="00703A2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1509,0</w:t>
            </w:r>
          </w:p>
        </w:tc>
        <w:tc>
          <w:tcPr>
            <w:tcW w:w="1205" w:type="dxa"/>
            <w:gridSpan w:val="2"/>
          </w:tcPr>
          <w:p w:rsidR="005B5D7A" w:rsidRPr="00703A2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  <w:vMerge w:val="restart"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196" w:type="dxa"/>
            <w:gridSpan w:val="2"/>
            <w:vMerge w:val="restart"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5B5D7A" w:rsidRPr="00BD4A1D" w:rsidRDefault="005B5D7A" w:rsidP="005B5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5B5D7A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590 654,78</w:t>
            </w:r>
          </w:p>
        </w:tc>
        <w:tc>
          <w:tcPr>
            <w:tcW w:w="1417" w:type="dxa"/>
            <w:gridSpan w:val="2"/>
            <w:vMerge w:val="restart"/>
          </w:tcPr>
          <w:p w:rsidR="005B5D7A" w:rsidRPr="00703A2E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5D7A" w:rsidRPr="0002659E" w:rsidTr="00C13665">
        <w:tc>
          <w:tcPr>
            <w:tcW w:w="544" w:type="dxa"/>
            <w:vMerge/>
          </w:tcPr>
          <w:p w:rsidR="005B5D7A" w:rsidRPr="0002659E" w:rsidRDefault="005B5D7A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5B5D7A" w:rsidRPr="00703A2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5B5D7A" w:rsidRPr="00703A2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5B5D7A" w:rsidRPr="00703A2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48,3</w:t>
            </w:r>
          </w:p>
        </w:tc>
        <w:tc>
          <w:tcPr>
            <w:tcW w:w="1205" w:type="dxa"/>
            <w:gridSpan w:val="2"/>
          </w:tcPr>
          <w:p w:rsidR="005B5D7A" w:rsidRPr="00703A2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5B5D7A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B5D7A" w:rsidRPr="00BD4A1D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5B5D7A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5B5D7A" w:rsidRPr="00703A2E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F3B" w:rsidRPr="006047DB" w:rsidTr="00C13665">
        <w:tc>
          <w:tcPr>
            <w:tcW w:w="544" w:type="dxa"/>
          </w:tcPr>
          <w:p w:rsidR="00695F3B" w:rsidRPr="006047DB" w:rsidRDefault="006047D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7" w:type="dxa"/>
          </w:tcPr>
          <w:p w:rsidR="00695F3B" w:rsidRPr="006047DB" w:rsidRDefault="005E59E3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</w:tcPr>
          <w:p w:rsidR="00695F3B" w:rsidRPr="006047DB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контроля и казначейского исполнения бюджета</w:t>
            </w:r>
          </w:p>
        </w:tc>
        <w:tc>
          <w:tcPr>
            <w:tcW w:w="1129" w:type="dxa"/>
          </w:tcPr>
          <w:p w:rsidR="00695F3B" w:rsidRPr="006047DB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695F3B" w:rsidRPr="006047DB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695F3B" w:rsidRPr="006047DB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78,8</w:t>
            </w:r>
          </w:p>
        </w:tc>
        <w:tc>
          <w:tcPr>
            <w:tcW w:w="1205" w:type="dxa"/>
            <w:gridSpan w:val="2"/>
          </w:tcPr>
          <w:p w:rsidR="00695F3B" w:rsidRPr="006047DB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695F3B" w:rsidRPr="006047DB" w:rsidRDefault="005B5D7A" w:rsidP="005B5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695F3B" w:rsidRPr="006047D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695F3B" w:rsidRPr="006047DB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695F3B" w:rsidRPr="006047DB" w:rsidRDefault="005B5D7A" w:rsidP="005B5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695F3B" w:rsidRPr="006047DB" w:rsidRDefault="005E59E3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</w:t>
            </w:r>
            <w:r w:rsidR="005B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265,19</w:t>
            </w:r>
          </w:p>
        </w:tc>
        <w:tc>
          <w:tcPr>
            <w:tcW w:w="1417" w:type="dxa"/>
            <w:gridSpan w:val="2"/>
          </w:tcPr>
          <w:p w:rsidR="00695F3B" w:rsidRPr="006047DB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59E3" w:rsidRPr="0002659E" w:rsidTr="00C13665">
        <w:tc>
          <w:tcPr>
            <w:tcW w:w="544" w:type="dxa"/>
          </w:tcPr>
          <w:p w:rsidR="005E59E3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E59E3" w:rsidRDefault="005E59E3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E59E3" w:rsidRPr="00BB3AF4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5E59E3" w:rsidRPr="006047DB" w:rsidRDefault="005E59E3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5E59E3" w:rsidRPr="006047DB" w:rsidRDefault="005E59E3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5E59E3" w:rsidRPr="006047DB" w:rsidRDefault="005E59E3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78,8</w:t>
            </w:r>
          </w:p>
        </w:tc>
        <w:tc>
          <w:tcPr>
            <w:tcW w:w="1205" w:type="dxa"/>
            <w:gridSpan w:val="2"/>
          </w:tcPr>
          <w:p w:rsidR="005E59E3" w:rsidRPr="006047DB" w:rsidRDefault="005E59E3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5E59E3" w:rsidRPr="00BB3AF4" w:rsidRDefault="005B5D7A" w:rsidP="005B5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5E59E3" w:rsidRPr="00BB3AF4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5E59E3" w:rsidRPr="00BB3AF4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5E59E3" w:rsidRPr="00BB3AF4" w:rsidRDefault="005E59E3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 УАЗ 390945</w:t>
            </w:r>
          </w:p>
        </w:tc>
        <w:tc>
          <w:tcPr>
            <w:tcW w:w="1277" w:type="dxa"/>
            <w:gridSpan w:val="2"/>
          </w:tcPr>
          <w:p w:rsidR="005E59E3" w:rsidRDefault="005E59E3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912</w:t>
            </w:r>
            <w:r w:rsidR="005B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193,52</w:t>
            </w:r>
          </w:p>
        </w:tc>
        <w:tc>
          <w:tcPr>
            <w:tcW w:w="1417" w:type="dxa"/>
            <w:gridSpan w:val="2"/>
          </w:tcPr>
          <w:p w:rsidR="005E59E3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5D7A" w:rsidRPr="0002659E" w:rsidTr="00C13665">
        <w:tc>
          <w:tcPr>
            <w:tcW w:w="544" w:type="dxa"/>
            <w:vMerge w:val="restart"/>
          </w:tcPr>
          <w:p w:rsidR="005B5D7A" w:rsidRPr="0002659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7" w:type="dxa"/>
            <w:vMerge w:val="restart"/>
          </w:tcPr>
          <w:p w:rsidR="005B5D7A" w:rsidRPr="0002659E" w:rsidRDefault="005B5D7A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276" w:type="dxa"/>
            <w:vMerge w:val="restart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3AF4">
              <w:rPr>
                <w:rFonts w:ascii="Times New Roman" w:hAnsi="Times New Roman" w:cs="Times New Roman"/>
                <w:sz w:val="20"/>
              </w:rPr>
              <w:t xml:space="preserve">Ведущий специалист отдела </w:t>
            </w:r>
            <w:r w:rsidRPr="00BB3AF4">
              <w:rPr>
                <w:rFonts w:ascii="Times New Roman" w:hAnsi="Times New Roman" w:cs="Times New Roman"/>
                <w:sz w:val="20"/>
              </w:rPr>
              <w:lastRenderedPageBreak/>
              <w:t>контроля и казначейского исполнения бюджета</w:t>
            </w:r>
          </w:p>
        </w:tc>
        <w:tc>
          <w:tcPr>
            <w:tcW w:w="1129" w:type="dxa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422" w:type="dxa"/>
          </w:tcPr>
          <w:p w:rsidR="005B5D7A" w:rsidRPr="00BB3AF4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1428,0</w:t>
            </w:r>
          </w:p>
        </w:tc>
        <w:tc>
          <w:tcPr>
            <w:tcW w:w="1205" w:type="dxa"/>
            <w:gridSpan w:val="2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5B5D7A" w:rsidRPr="00BB3AF4" w:rsidRDefault="005B5D7A" w:rsidP="005B5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5B5D7A" w:rsidRPr="00BB3AF4" w:rsidRDefault="005B5D7A" w:rsidP="005B5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510 840,30</w:t>
            </w:r>
          </w:p>
        </w:tc>
        <w:tc>
          <w:tcPr>
            <w:tcW w:w="1417" w:type="dxa"/>
            <w:gridSpan w:val="2"/>
            <w:vMerge w:val="restart"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5D7A" w:rsidRPr="0002659E" w:rsidTr="00C13665">
        <w:tc>
          <w:tcPr>
            <w:tcW w:w="544" w:type="dxa"/>
            <w:vMerge/>
          </w:tcPr>
          <w:p w:rsidR="005B5D7A" w:rsidRPr="0002659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5B5D7A" w:rsidRPr="0002659E" w:rsidRDefault="005B5D7A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5B5D7A" w:rsidRPr="00BB3AF4" w:rsidRDefault="005B5D7A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5B5D7A" w:rsidRPr="00BB3AF4" w:rsidRDefault="00C13665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5B5D7A" w:rsidRPr="00BB3AF4" w:rsidRDefault="005B5D7A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1900,0</w:t>
            </w:r>
          </w:p>
        </w:tc>
        <w:tc>
          <w:tcPr>
            <w:tcW w:w="1205" w:type="dxa"/>
            <w:gridSpan w:val="2"/>
          </w:tcPr>
          <w:p w:rsidR="005B5D7A" w:rsidRPr="00BB3AF4" w:rsidRDefault="005B5D7A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D7A" w:rsidRPr="0002659E" w:rsidTr="00C13665">
        <w:tc>
          <w:tcPr>
            <w:tcW w:w="544" w:type="dxa"/>
            <w:vMerge/>
          </w:tcPr>
          <w:p w:rsidR="005B5D7A" w:rsidRPr="0002659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5B5D7A" w:rsidRPr="0002659E" w:rsidRDefault="005B5D7A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5B5D7A" w:rsidRPr="00BB3AF4" w:rsidRDefault="005B5D7A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5B5D7A" w:rsidRPr="00BB3AF4" w:rsidRDefault="00C13665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5B5D7A" w:rsidRPr="00BB3AF4" w:rsidRDefault="005B5D7A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371,0</w:t>
            </w:r>
          </w:p>
        </w:tc>
        <w:tc>
          <w:tcPr>
            <w:tcW w:w="1205" w:type="dxa"/>
            <w:gridSpan w:val="2"/>
          </w:tcPr>
          <w:p w:rsidR="005B5D7A" w:rsidRPr="00BB3AF4" w:rsidRDefault="005B5D7A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D7A" w:rsidRPr="0002659E" w:rsidTr="00C13665">
        <w:tc>
          <w:tcPr>
            <w:tcW w:w="544" w:type="dxa"/>
            <w:vMerge/>
          </w:tcPr>
          <w:p w:rsidR="005B5D7A" w:rsidRPr="0002659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5B5D7A" w:rsidRPr="0002659E" w:rsidRDefault="005B5D7A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5B5D7A" w:rsidRPr="00BB3AF4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165,3</w:t>
            </w:r>
          </w:p>
        </w:tc>
        <w:tc>
          <w:tcPr>
            <w:tcW w:w="1205" w:type="dxa"/>
            <w:gridSpan w:val="2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D7A" w:rsidRPr="0002659E" w:rsidTr="00C13665">
        <w:tc>
          <w:tcPr>
            <w:tcW w:w="544" w:type="dxa"/>
            <w:vMerge/>
          </w:tcPr>
          <w:p w:rsidR="005B5D7A" w:rsidRPr="0002659E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5B5D7A" w:rsidRPr="0002659E" w:rsidRDefault="005B5D7A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5B5D7A" w:rsidRPr="00BB3AF4" w:rsidRDefault="00C1366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1205" w:type="dxa"/>
            <w:gridSpan w:val="2"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B5D7A" w:rsidRPr="00BB3AF4" w:rsidRDefault="005B5D7A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5B5D7A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F3B" w:rsidRPr="0002659E" w:rsidTr="00C13665">
        <w:tc>
          <w:tcPr>
            <w:tcW w:w="544" w:type="dxa"/>
          </w:tcPr>
          <w:p w:rsidR="00695F3B" w:rsidRPr="0002659E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5F3B" w:rsidRPr="0002659E" w:rsidRDefault="00695F3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695F3B" w:rsidRPr="00BB3AF4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95F3B" w:rsidRPr="00BB3AF4" w:rsidRDefault="005B5D7A" w:rsidP="005B5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695F3B" w:rsidRPr="00BB3AF4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95F3B" w:rsidRPr="00BB3AF4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695F3B" w:rsidRPr="00BB3AF4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695F3B" w:rsidRPr="00BB3AF4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695F3B" w:rsidRPr="00BB3AF4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165,3</w:t>
            </w:r>
          </w:p>
        </w:tc>
        <w:tc>
          <w:tcPr>
            <w:tcW w:w="1196" w:type="dxa"/>
            <w:gridSpan w:val="2"/>
          </w:tcPr>
          <w:p w:rsidR="00695F3B" w:rsidRPr="00BB3AF4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95F3B" w:rsidRPr="00BB3AF4" w:rsidRDefault="00695F3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</w:tc>
        <w:tc>
          <w:tcPr>
            <w:tcW w:w="1277" w:type="dxa"/>
            <w:gridSpan w:val="2"/>
          </w:tcPr>
          <w:p w:rsidR="00695F3B" w:rsidRPr="00BB3AF4" w:rsidRDefault="00695F3B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453</w:t>
            </w:r>
            <w:r w:rsidR="005B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364,53</w:t>
            </w:r>
          </w:p>
        </w:tc>
        <w:tc>
          <w:tcPr>
            <w:tcW w:w="1417" w:type="dxa"/>
            <w:gridSpan w:val="2"/>
          </w:tcPr>
          <w:p w:rsidR="00695F3B" w:rsidRPr="00BB3AF4" w:rsidRDefault="005B5D7A" w:rsidP="00D36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D4A1D" w:rsidRDefault="00BD4A1D" w:rsidP="00BD4A1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D4A1D" w:rsidRDefault="00BD4A1D" w:rsidP="00BD4A1D">
      <w:pPr>
        <w:pStyle w:val="ConsPlusNormal"/>
        <w:spacing w:before="220"/>
        <w:ind w:firstLine="540"/>
        <w:jc w:val="both"/>
      </w:pPr>
      <w:bookmarkStart w:id="0" w:name="P304"/>
      <w:bookmarkEnd w:id="0"/>
      <w: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BD4A1D" w:rsidRDefault="00BD4A1D" w:rsidP="00BD4A1D">
      <w:pPr>
        <w:pStyle w:val="ConsPlusNormal"/>
        <w:jc w:val="both"/>
      </w:pPr>
    </w:p>
    <w:p w:rsidR="00BD4A1D" w:rsidRPr="0002659E" w:rsidRDefault="00BD4A1D" w:rsidP="00BD4A1D"/>
    <w:p w:rsidR="00BD4A1D" w:rsidRDefault="00BD4A1D" w:rsidP="00BD4A1D"/>
    <w:p w:rsidR="00BD4A1D" w:rsidRDefault="00BD4A1D" w:rsidP="00BD4A1D"/>
    <w:p w:rsidR="00BD4A1D" w:rsidRDefault="00BD4A1D" w:rsidP="00BD4A1D"/>
    <w:p w:rsidR="008C0384" w:rsidRDefault="008C0384"/>
    <w:sectPr w:rsidR="008C0384" w:rsidSect="0002659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A1D"/>
    <w:rsid w:val="00001958"/>
    <w:rsid w:val="001D7112"/>
    <w:rsid w:val="003F6777"/>
    <w:rsid w:val="004C372A"/>
    <w:rsid w:val="005A0733"/>
    <w:rsid w:val="005B5D7A"/>
    <w:rsid w:val="005E59E3"/>
    <w:rsid w:val="006047DB"/>
    <w:rsid w:val="00694DFB"/>
    <w:rsid w:val="00695F3B"/>
    <w:rsid w:val="006A17AC"/>
    <w:rsid w:val="007D4BB3"/>
    <w:rsid w:val="00844F3D"/>
    <w:rsid w:val="008C0384"/>
    <w:rsid w:val="00BB3AF4"/>
    <w:rsid w:val="00BD4A1D"/>
    <w:rsid w:val="00C13665"/>
    <w:rsid w:val="00D36C69"/>
    <w:rsid w:val="00D73A0C"/>
    <w:rsid w:val="00E6763B"/>
    <w:rsid w:val="00E81E1B"/>
    <w:rsid w:val="00F5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17</cp:revision>
  <dcterms:created xsi:type="dcterms:W3CDTF">2022-05-04T12:47:00Z</dcterms:created>
  <dcterms:modified xsi:type="dcterms:W3CDTF">2022-05-06T07:30:00Z</dcterms:modified>
</cp:coreProperties>
</file>